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F47F9" w:rsidP="000F47F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№2-31-1702/2024</w:t>
      </w:r>
    </w:p>
    <w:p w:rsidR="000F47F9" w:rsidP="000F47F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86м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</w:rPr>
        <w:t>0033-01-2023-004713-95</w:t>
      </w:r>
    </w:p>
    <w:p w:rsidR="000F47F9" w:rsidP="000F47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F47F9" w:rsidP="000F47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ЗАОЧНОЕ РЕШЕНИЕ</w:t>
      </w:r>
    </w:p>
    <w:p w:rsidR="000F47F9" w:rsidP="000F47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Именем Российской Федерации</w:t>
      </w:r>
    </w:p>
    <w:p w:rsidR="000F47F9" w:rsidP="000F47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Резолютивная часть</w:t>
      </w:r>
    </w:p>
    <w:p w:rsidR="000F47F9" w:rsidP="000F47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Когалым                                                                             «25» марта 2024  года</w:t>
      </w:r>
    </w:p>
    <w:p w:rsidR="000F47F9" w:rsidP="000F47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F47F9" w:rsidP="000F47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И.о. мирового судьи судебного участка № 2 Когалымского судебного района Ханты-Мансийского автономного округа-Югры мировой судья судебного участка № 1 Когалымского судебного района Ханты-Мансийского автономного округа-Югры Олькова Н.В.</w:t>
      </w:r>
    </w:p>
    <w:p w:rsidR="000F47F9" w:rsidP="000F47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секретаре Папаниной Л.Т.</w:t>
      </w:r>
    </w:p>
    <w:p w:rsidR="000F47F9" w:rsidP="000F47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рассмотрев в открытом судебном заседании гражданское дело по иску Общества с ограниченной ответственностью «</w:t>
      </w:r>
      <w:r>
        <w:rPr>
          <w:rFonts w:ascii="Times New Roman" w:hAnsi="Times New Roman" w:cs="Times New Roman"/>
          <w:sz w:val="28"/>
          <w:szCs w:val="28"/>
        </w:rPr>
        <w:t>АйДи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</w:t>
      </w:r>
      <w:r>
        <w:rPr>
          <w:rFonts w:ascii="Times New Roman" w:hAnsi="Times New Roman" w:cs="Times New Roman"/>
          <w:sz w:val="28"/>
          <w:szCs w:val="28"/>
        </w:rPr>
        <w:t xml:space="preserve">» к </w:t>
      </w:r>
      <w:r>
        <w:rPr>
          <w:rFonts w:ascii="Times New Roman" w:hAnsi="Times New Roman" w:cs="Times New Roman"/>
          <w:sz w:val="28"/>
          <w:szCs w:val="28"/>
        </w:rPr>
        <w:t>Апаляевой</w:t>
      </w:r>
      <w:r>
        <w:rPr>
          <w:rFonts w:ascii="Times New Roman" w:hAnsi="Times New Roman" w:cs="Times New Roman"/>
          <w:sz w:val="28"/>
          <w:szCs w:val="28"/>
        </w:rPr>
        <w:t xml:space="preserve"> Анне Владимировне о взыскании задолженности по договору займа, судебных расходов,</w:t>
      </w:r>
    </w:p>
    <w:p w:rsidR="000F47F9" w:rsidP="000F47F9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ст. 333.19 Налогового кодекса Российской Федерации,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ст. ст. 167, 194-198, 199, 234-235  Гражданского процессуального кодекса Российской Федерации, мировой судья</w:t>
      </w:r>
    </w:p>
    <w:p w:rsidR="000F47F9" w:rsidP="000F47F9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0F47F9" w:rsidP="000F47F9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>
        <w:rPr>
          <w:rFonts w:ascii="Times New Roman" w:hAnsi="Times New Roman" w:eastAsiaTheme="minorHAnsi" w:cs="Times New Roman"/>
          <w:b/>
          <w:sz w:val="28"/>
          <w:szCs w:val="28"/>
          <w:lang w:eastAsia="en-US"/>
        </w:rPr>
        <w:t xml:space="preserve">                                                          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>РЕШИЛ:</w:t>
      </w:r>
    </w:p>
    <w:p w:rsidR="000F47F9" w:rsidP="000F47F9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0F47F9" w:rsidP="000F47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исковые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</w:t>
      </w:r>
      <w:r>
        <w:rPr>
          <w:rFonts w:ascii="Times New Roman" w:hAnsi="Times New Roman" w:cs="Times New Roman"/>
          <w:sz w:val="28"/>
          <w:szCs w:val="28"/>
        </w:rPr>
        <w:t>АйДи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</w:t>
      </w:r>
      <w:r>
        <w:rPr>
          <w:rFonts w:ascii="Times New Roman" w:hAnsi="Times New Roman" w:cs="Times New Roman"/>
          <w:sz w:val="28"/>
          <w:szCs w:val="28"/>
        </w:rPr>
        <w:t xml:space="preserve">» к </w:t>
      </w:r>
      <w:r>
        <w:rPr>
          <w:rFonts w:ascii="Times New Roman" w:hAnsi="Times New Roman" w:cs="Times New Roman"/>
          <w:sz w:val="28"/>
          <w:szCs w:val="28"/>
        </w:rPr>
        <w:t>Апаляевой</w:t>
      </w:r>
      <w:r>
        <w:rPr>
          <w:rFonts w:ascii="Times New Roman" w:hAnsi="Times New Roman" w:cs="Times New Roman"/>
          <w:sz w:val="28"/>
          <w:szCs w:val="28"/>
        </w:rPr>
        <w:t xml:space="preserve"> Анне Владимировне о взыскании задолженности по договору займа,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0F47F9" w:rsidP="000F4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Взыскать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Апаляевой</w:t>
      </w:r>
      <w:r>
        <w:rPr>
          <w:rFonts w:ascii="Times New Roman" w:hAnsi="Times New Roman" w:cs="Times New Roman"/>
          <w:sz w:val="28"/>
          <w:szCs w:val="28"/>
        </w:rPr>
        <w:t xml:space="preserve"> Анны Владимировны, </w:t>
      </w:r>
      <w:r w:rsidR="008F5015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 пользу Общества с ограниченной ответственностью «</w:t>
      </w:r>
      <w:r>
        <w:rPr>
          <w:rFonts w:ascii="Times New Roman" w:hAnsi="Times New Roman" w:cs="Times New Roman"/>
          <w:sz w:val="28"/>
          <w:szCs w:val="28"/>
        </w:rPr>
        <w:t>АйДи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</w:t>
      </w:r>
      <w:r>
        <w:rPr>
          <w:rFonts w:ascii="Times New Roman" w:hAnsi="Times New Roman" w:cs="Times New Roman"/>
          <w:sz w:val="28"/>
          <w:szCs w:val="28"/>
        </w:rPr>
        <w:t xml:space="preserve">» (ИНН 7730233723 ОГРН 1177746355225) задолженность по договору займа №1901912925 от 04.12.2020 г. за период от 27.01.2021 по 29.10.2021 в размере 15927 рублей 59 копеек – основной </w:t>
      </w:r>
      <w:r>
        <w:rPr>
          <w:rFonts w:ascii="Times New Roman" w:hAnsi="Times New Roman" w:cs="Times New Roman"/>
          <w:sz w:val="28"/>
          <w:szCs w:val="28"/>
        </w:rPr>
        <w:t>долг,  22282</w:t>
      </w:r>
      <w:r>
        <w:rPr>
          <w:rFonts w:ascii="Times New Roman" w:hAnsi="Times New Roman" w:cs="Times New Roman"/>
          <w:sz w:val="28"/>
          <w:szCs w:val="28"/>
        </w:rPr>
        <w:t xml:space="preserve"> рубля 10 копеек – проценты;  1003 рубля 79 копеек – пеня, 1376 рублей 40 копеек – расходы по оплате государственной пошлины, всего 40 589  (сорок тысяч пятьсот восемьдесят девять) рублей 88 копеек.</w:t>
      </w:r>
    </w:p>
    <w:p w:rsidR="000F47F9" w:rsidP="000F4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Лица, участвующие в деле, вправе обратиться с заявлением о составлении мотивированного решения суда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 и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0F47F9" w:rsidP="000F47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0F47F9" w:rsidP="000F47F9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0F47F9" w:rsidP="000F47F9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0F47F9" w:rsidP="000F47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>, в Когалымский городской суд с подачей жалобы через мирового судью судебного участка №2 Когалымского судебного района Ханты-Мансийского автономного округа-Югры.</w:t>
      </w:r>
    </w:p>
    <w:p w:rsidR="000F47F9" w:rsidP="000F47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F47F9" w:rsidP="000F47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Мировой судья                      Н.В. Олькова </w:t>
      </w:r>
    </w:p>
    <w:p w:rsidR="000F47F9" w:rsidP="000F47F9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47F9" w:rsidP="000F47F9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47F9" w:rsidP="000F4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7F9" w:rsidP="000F47F9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47F9" w:rsidP="000F47F9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47F9" w:rsidP="000F47F9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47F9" w:rsidP="000F47F9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47F9" w:rsidP="000F47F9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47F9" w:rsidP="000F47F9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47F9" w:rsidP="000F47F9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47F9" w:rsidP="000F47F9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47F9" w:rsidP="000F4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7F9" w:rsidP="000F47F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7F9" w:rsidP="000F47F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7F9" w:rsidP="000F47F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7F9" w:rsidP="000F47F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7F9" w:rsidP="000F47F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7F9" w:rsidP="000F47F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7F9" w:rsidP="000F47F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7F9" w:rsidP="000F47F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7F9" w:rsidP="000F47F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7F9" w:rsidP="000F47F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7F9" w:rsidP="000F47F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7F9" w:rsidP="000F47F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7F9" w:rsidP="000F47F9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Sect="00B7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F9"/>
    <w:rsid w:val="000F47F9"/>
    <w:rsid w:val="008F5015"/>
    <w:rsid w:val="00B77DE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EE3D880-4A8A-40BC-9784-4C856DC9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7F9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7F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